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5B" w:rsidRPr="005C6855" w:rsidRDefault="0062545B" w:rsidP="006254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Договор дарения</w:t>
      </w:r>
    </w:p>
    <w:p w:rsidR="0062545B" w:rsidRPr="005C6855" w:rsidRDefault="0062545B" w:rsidP="006254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 xml:space="preserve">движимого имущества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85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45B" w:rsidRDefault="0062545B" w:rsidP="00625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03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5C6855">
        <w:rPr>
          <w:rFonts w:ascii="Times New Roman" w:hAnsi="Times New Roman" w:cs="Times New Roman"/>
          <w:sz w:val="28"/>
          <w:szCs w:val="28"/>
        </w:rPr>
        <w:t xml:space="preserve">     "</w:t>
      </w:r>
      <w:r w:rsidR="00280D38">
        <w:rPr>
          <w:rFonts w:ascii="Times New Roman" w:hAnsi="Times New Roman" w:cs="Times New Roman"/>
          <w:sz w:val="28"/>
          <w:szCs w:val="28"/>
        </w:rPr>
        <w:t xml:space="preserve"> </w:t>
      </w:r>
      <w:r w:rsidR="00547002">
        <w:rPr>
          <w:rFonts w:ascii="Times New Roman" w:hAnsi="Times New Roman" w:cs="Times New Roman"/>
          <w:sz w:val="28"/>
          <w:szCs w:val="28"/>
        </w:rPr>
        <w:t>___</w:t>
      </w:r>
      <w:r w:rsidRPr="005C6855">
        <w:rPr>
          <w:rFonts w:ascii="Times New Roman" w:hAnsi="Times New Roman" w:cs="Times New Roman"/>
          <w:sz w:val="28"/>
          <w:szCs w:val="28"/>
        </w:rPr>
        <w:t>"</w:t>
      </w:r>
      <w:r w:rsidR="00280D38">
        <w:rPr>
          <w:rFonts w:ascii="Times New Roman" w:hAnsi="Times New Roman" w:cs="Times New Roman"/>
          <w:sz w:val="28"/>
          <w:szCs w:val="28"/>
        </w:rPr>
        <w:t xml:space="preserve"> </w:t>
      </w:r>
      <w:r w:rsidR="00547002">
        <w:rPr>
          <w:rFonts w:ascii="Times New Roman" w:hAnsi="Times New Roman" w:cs="Times New Roman"/>
          <w:sz w:val="28"/>
          <w:szCs w:val="28"/>
        </w:rPr>
        <w:t xml:space="preserve">_____  </w:t>
      </w:r>
      <w:r w:rsidR="00280D38">
        <w:rPr>
          <w:rFonts w:ascii="Times New Roman" w:hAnsi="Times New Roman" w:cs="Times New Roman"/>
          <w:sz w:val="28"/>
          <w:szCs w:val="28"/>
        </w:rPr>
        <w:t xml:space="preserve"> </w:t>
      </w:r>
      <w:r w:rsidRPr="005C6855">
        <w:rPr>
          <w:rFonts w:ascii="Times New Roman" w:hAnsi="Times New Roman" w:cs="Times New Roman"/>
          <w:sz w:val="28"/>
          <w:szCs w:val="28"/>
        </w:rPr>
        <w:t>20</w:t>
      </w:r>
      <w:r w:rsidR="00B13F18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Pr="00547002">
        <w:rPr>
          <w:rFonts w:ascii="Times New Roman" w:hAnsi="Times New Roman" w:cs="Times New Roman"/>
          <w:sz w:val="28"/>
          <w:szCs w:val="28"/>
        </w:rPr>
        <w:t xml:space="preserve"> </w:t>
      </w:r>
      <w:r w:rsidRPr="005C6855">
        <w:rPr>
          <w:rFonts w:ascii="Times New Roman" w:hAnsi="Times New Roman" w:cs="Times New Roman"/>
          <w:sz w:val="28"/>
          <w:szCs w:val="28"/>
        </w:rPr>
        <w:t>г.</w:t>
      </w:r>
    </w:p>
    <w:p w:rsidR="0062545B" w:rsidRPr="005C6855" w:rsidRDefault="0062545B" w:rsidP="00625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545B" w:rsidRPr="005C6855" w:rsidRDefault="0062545B" w:rsidP="00625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6855">
        <w:rPr>
          <w:rFonts w:ascii="Times New Roman" w:hAnsi="Times New Roman" w:cs="Times New Roman"/>
          <w:sz w:val="28"/>
          <w:szCs w:val="28"/>
        </w:rPr>
        <w:t>Гр.</w:t>
      </w:r>
      <w:r w:rsidR="00B13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End"/>
      <w:r w:rsidR="00B13F18" w:rsidRPr="00B13F18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Pr="005C6855">
        <w:rPr>
          <w:rFonts w:ascii="Times New Roman" w:hAnsi="Times New Roman" w:cs="Times New Roman"/>
          <w:sz w:val="28"/>
          <w:szCs w:val="28"/>
        </w:rPr>
        <w:t>,</w:t>
      </w:r>
      <w:r w:rsidR="00C23B12">
        <w:rPr>
          <w:rFonts w:ascii="Times New Roman" w:hAnsi="Times New Roman" w:cs="Times New Roman"/>
          <w:sz w:val="28"/>
          <w:szCs w:val="28"/>
        </w:rPr>
        <w:t xml:space="preserve"> </w:t>
      </w:r>
      <w:r w:rsidRPr="005C6855">
        <w:rPr>
          <w:rFonts w:ascii="Times New Roman" w:hAnsi="Times New Roman" w:cs="Times New Roman"/>
          <w:sz w:val="28"/>
          <w:szCs w:val="28"/>
        </w:rPr>
        <w:t>именуем</w:t>
      </w:r>
      <w:r w:rsidR="00C23B12">
        <w:rPr>
          <w:rFonts w:ascii="Times New Roman" w:hAnsi="Times New Roman" w:cs="Times New Roman"/>
          <w:sz w:val="28"/>
          <w:szCs w:val="28"/>
        </w:rPr>
        <w:t>ый</w:t>
      </w:r>
      <w:r w:rsidRPr="005C6855">
        <w:rPr>
          <w:rFonts w:ascii="Times New Roman" w:hAnsi="Times New Roman" w:cs="Times New Roman"/>
          <w:sz w:val="28"/>
          <w:szCs w:val="28"/>
        </w:rPr>
        <w:t xml:space="preserve"> в дальнейшем "Даритель", и </w:t>
      </w:r>
      <w:r w:rsidR="00C23B12">
        <w:rPr>
          <w:rFonts w:ascii="Times New Roman" w:hAnsi="Times New Roman" w:cs="Times New Roman"/>
          <w:sz w:val="28"/>
          <w:szCs w:val="28"/>
        </w:rPr>
        <w:t>ф</w:t>
      </w:r>
      <w:r w:rsidRPr="005C685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</w:t>
      </w:r>
      <w:r w:rsidR="00547002">
        <w:rPr>
          <w:rFonts w:ascii="Times New Roman" w:hAnsi="Times New Roman" w:cs="Times New Roman"/>
          <w:sz w:val="28"/>
          <w:szCs w:val="28"/>
        </w:rPr>
        <w:t>автоном</w:t>
      </w:r>
      <w:r w:rsidRPr="005C6855">
        <w:rPr>
          <w:rFonts w:ascii="Times New Roman" w:hAnsi="Times New Roman" w:cs="Times New Roman"/>
          <w:sz w:val="28"/>
          <w:szCs w:val="28"/>
        </w:rPr>
        <w:t>ное образовательное учреждение высшего образования «Самарский государственный экономический университет», именуемое в дальнейшем «</w:t>
      </w:r>
      <w:r w:rsidR="003F660F">
        <w:rPr>
          <w:rFonts w:ascii="Times New Roman" w:hAnsi="Times New Roman" w:cs="Times New Roman"/>
          <w:sz w:val="28"/>
          <w:szCs w:val="28"/>
        </w:rPr>
        <w:t>Одаряемый</w:t>
      </w:r>
      <w:r w:rsidRPr="005C6855">
        <w:rPr>
          <w:rFonts w:ascii="Times New Roman" w:hAnsi="Times New Roman" w:cs="Times New Roman"/>
          <w:sz w:val="28"/>
          <w:szCs w:val="28"/>
        </w:rPr>
        <w:t xml:space="preserve">», в лице ректора C.И. </w:t>
      </w:r>
      <w:proofErr w:type="spellStart"/>
      <w:r w:rsidRPr="005C6855">
        <w:rPr>
          <w:rFonts w:ascii="Times New Roman" w:hAnsi="Times New Roman" w:cs="Times New Roman"/>
          <w:sz w:val="28"/>
          <w:szCs w:val="28"/>
        </w:rPr>
        <w:t>Ашмариной</w:t>
      </w:r>
      <w:proofErr w:type="spellEnd"/>
      <w:r w:rsidRPr="005C6855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</w:t>
      </w:r>
      <w:r w:rsidR="00C23B12">
        <w:rPr>
          <w:rFonts w:ascii="Times New Roman" w:hAnsi="Times New Roman" w:cs="Times New Roman"/>
          <w:sz w:val="28"/>
          <w:szCs w:val="28"/>
        </w:rPr>
        <w:t xml:space="preserve"> </w:t>
      </w:r>
      <w:r w:rsidRPr="005C6855">
        <w:rPr>
          <w:rFonts w:ascii="Times New Roman" w:hAnsi="Times New Roman" w:cs="Times New Roman"/>
          <w:sz w:val="28"/>
          <w:szCs w:val="28"/>
        </w:rPr>
        <w:t>стороны, именуемые вместе "Стороны", а по отдельности "Сторона", заключили</w:t>
      </w:r>
      <w:r w:rsidR="00C23B12">
        <w:rPr>
          <w:rFonts w:ascii="Times New Roman" w:hAnsi="Times New Roman" w:cs="Times New Roman"/>
          <w:sz w:val="28"/>
          <w:szCs w:val="28"/>
        </w:rPr>
        <w:t xml:space="preserve"> </w:t>
      </w:r>
      <w:r w:rsidRPr="005C6855">
        <w:rPr>
          <w:rFonts w:ascii="Times New Roman" w:hAnsi="Times New Roman" w:cs="Times New Roman"/>
          <w:sz w:val="28"/>
          <w:szCs w:val="28"/>
        </w:rPr>
        <w:t>настоящий Договор о нижеследующем:</w:t>
      </w:r>
    </w:p>
    <w:p w:rsidR="0062545B" w:rsidRPr="005C6855" w:rsidRDefault="0062545B" w:rsidP="00625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545B" w:rsidRPr="005C6855" w:rsidRDefault="0062545B" w:rsidP="006254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62545B" w:rsidRPr="005C6855" w:rsidRDefault="0062545B" w:rsidP="00625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545B" w:rsidRPr="005C6855" w:rsidRDefault="00BF2710" w:rsidP="00625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72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1.1.</w:t>
      </w:r>
      <w:r w:rsidR="00087236">
        <w:rPr>
          <w:rFonts w:ascii="Times New Roman" w:hAnsi="Times New Roman" w:cs="Times New Roman"/>
          <w:sz w:val="28"/>
          <w:szCs w:val="28"/>
        </w:rPr>
        <w:t xml:space="preserve"> </w:t>
      </w:r>
      <w:r w:rsidR="0062545B" w:rsidRPr="005C6855">
        <w:rPr>
          <w:rFonts w:ascii="Times New Roman" w:hAnsi="Times New Roman" w:cs="Times New Roman"/>
          <w:sz w:val="28"/>
          <w:szCs w:val="28"/>
        </w:rPr>
        <w:t>Даритель   обязуется   безвозмездно   передать  в  собственность</w:t>
      </w:r>
      <w:r w:rsidR="00780648">
        <w:rPr>
          <w:rFonts w:ascii="Times New Roman" w:hAnsi="Times New Roman" w:cs="Times New Roman"/>
          <w:sz w:val="28"/>
          <w:szCs w:val="28"/>
        </w:rPr>
        <w:t xml:space="preserve"> </w:t>
      </w:r>
      <w:r w:rsidR="0062545B" w:rsidRPr="005C6855">
        <w:rPr>
          <w:rFonts w:ascii="Times New Roman" w:hAnsi="Times New Roman" w:cs="Times New Roman"/>
          <w:sz w:val="28"/>
          <w:szCs w:val="28"/>
        </w:rPr>
        <w:t xml:space="preserve">Одаряемого движимое имущество, поименованное в </w:t>
      </w:r>
      <w:hyperlink r:id="rId5" w:history="1">
        <w:r w:rsidR="0062545B" w:rsidRPr="005C685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62545B">
          <w:rPr>
            <w:rFonts w:ascii="Times New Roman" w:hAnsi="Times New Roman" w:cs="Times New Roman"/>
            <w:sz w:val="28"/>
            <w:szCs w:val="28"/>
          </w:rPr>
          <w:t>№</w:t>
        </w:r>
        <w:r w:rsidR="0062545B" w:rsidRPr="005C685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62545B" w:rsidRPr="005C6855">
        <w:rPr>
          <w:rFonts w:ascii="Times New Roman" w:hAnsi="Times New Roman" w:cs="Times New Roman"/>
          <w:sz w:val="28"/>
          <w:szCs w:val="28"/>
        </w:rPr>
        <w:t xml:space="preserve"> "Перечень передаваемого имущества" к Договору в количестве </w:t>
      </w:r>
      <w:r w:rsidR="00087236">
        <w:rPr>
          <w:rFonts w:ascii="Times New Roman" w:hAnsi="Times New Roman" w:cs="Times New Roman"/>
          <w:sz w:val="28"/>
          <w:szCs w:val="28"/>
        </w:rPr>
        <w:t>четырех</w:t>
      </w:r>
      <w:r w:rsidR="0062545B" w:rsidRPr="00C23B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545B" w:rsidRPr="00087236">
        <w:rPr>
          <w:rFonts w:ascii="Times New Roman" w:hAnsi="Times New Roman" w:cs="Times New Roman"/>
          <w:sz w:val="28"/>
          <w:szCs w:val="28"/>
        </w:rPr>
        <w:t>единиц</w:t>
      </w:r>
      <w:r w:rsidR="0062545B" w:rsidRPr="00C23B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545B" w:rsidRPr="005C6855">
        <w:rPr>
          <w:rFonts w:ascii="Times New Roman" w:hAnsi="Times New Roman" w:cs="Times New Roman"/>
          <w:sz w:val="28"/>
          <w:szCs w:val="28"/>
        </w:rPr>
        <w:t>(далее - Имущество).</w:t>
      </w:r>
    </w:p>
    <w:p w:rsidR="0062545B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1.</w:t>
      </w:r>
      <w:r w:rsidR="00087236">
        <w:rPr>
          <w:rFonts w:ascii="Times New Roman" w:hAnsi="Times New Roman" w:cs="Times New Roman"/>
          <w:sz w:val="28"/>
          <w:szCs w:val="28"/>
        </w:rPr>
        <w:t>2</w:t>
      </w:r>
      <w:r w:rsidRPr="005C6855">
        <w:rPr>
          <w:rFonts w:ascii="Times New Roman" w:hAnsi="Times New Roman" w:cs="Times New Roman"/>
          <w:sz w:val="28"/>
          <w:szCs w:val="28"/>
        </w:rPr>
        <w:t>. Даритель гарантирует, что передаваемое Имущество принадлежит ему на праве собственности, не является предметом залога, в споре и под арестом не состоит.</w:t>
      </w:r>
    </w:p>
    <w:p w:rsidR="003826AD" w:rsidRPr="005C6855" w:rsidRDefault="003826AD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Стоимость передаваемого </w:t>
      </w:r>
      <w:r w:rsidR="006641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мущества</w:t>
      </w:r>
      <w:r w:rsidR="00664128">
        <w:rPr>
          <w:rFonts w:ascii="Times New Roman" w:hAnsi="Times New Roman" w:cs="Times New Roman"/>
          <w:sz w:val="28"/>
          <w:szCs w:val="28"/>
        </w:rPr>
        <w:t xml:space="preserve"> согласно Приложения1 составляет: </w:t>
      </w:r>
      <w:r w:rsidR="00C646B8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64128">
        <w:rPr>
          <w:rFonts w:ascii="Times New Roman" w:hAnsi="Times New Roman" w:cs="Times New Roman"/>
          <w:sz w:val="28"/>
          <w:szCs w:val="28"/>
        </w:rPr>
        <w:t>рублей (</w:t>
      </w:r>
      <w:r w:rsidR="00C646B8">
        <w:rPr>
          <w:rFonts w:ascii="Times New Roman" w:hAnsi="Times New Roman" w:cs="Times New Roman"/>
          <w:sz w:val="28"/>
          <w:szCs w:val="28"/>
        </w:rPr>
        <w:t>Сумма прописью</w:t>
      </w:r>
      <w:r w:rsidR="0066412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45B" w:rsidRPr="005C6855" w:rsidRDefault="0062545B" w:rsidP="006254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2. ПОРЯДОК ПЕРЕДАЧИ ИМУЩЕСТВА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2.1. Даритель обязуется осуществить передачу Имущества в течение 30 (Тридцати) рабочих дней с даты подписания уполномоченными представителями обеих Сторон настоящего Договора.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2.2. Факт передачи Имущества оформляется Актом приема-п</w:t>
      </w:r>
      <w:r>
        <w:rPr>
          <w:rFonts w:ascii="Times New Roman" w:hAnsi="Times New Roman" w:cs="Times New Roman"/>
          <w:sz w:val="28"/>
          <w:szCs w:val="28"/>
        </w:rPr>
        <w:t>ередачи Имущества (Приложение №</w:t>
      </w:r>
      <w:r w:rsidR="00417B45">
        <w:rPr>
          <w:rFonts w:ascii="Times New Roman" w:hAnsi="Times New Roman" w:cs="Times New Roman"/>
          <w:sz w:val="28"/>
          <w:szCs w:val="28"/>
        </w:rPr>
        <w:t>2</w:t>
      </w:r>
      <w:r w:rsidRPr="005C6855">
        <w:rPr>
          <w:rFonts w:ascii="Times New Roman" w:hAnsi="Times New Roman" w:cs="Times New Roman"/>
          <w:sz w:val="28"/>
          <w:szCs w:val="28"/>
        </w:rPr>
        <w:t>), подписанным уполномоченными представителями обеих Сторон.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 xml:space="preserve">2.3. </w:t>
      </w:r>
      <w:r w:rsidR="00417B45">
        <w:rPr>
          <w:rFonts w:ascii="Times New Roman" w:hAnsi="Times New Roman" w:cs="Times New Roman"/>
          <w:sz w:val="28"/>
          <w:szCs w:val="28"/>
        </w:rPr>
        <w:t xml:space="preserve">   </w:t>
      </w:r>
      <w:r w:rsidRPr="005C6855">
        <w:rPr>
          <w:rFonts w:ascii="Times New Roman" w:hAnsi="Times New Roman" w:cs="Times New Roman"/>
          <w:sz w:val="28"/>
          <w:szCs w:val="28"/>
        </w:rPr>
        <w:t>Имущество передается Одаряемому по месту его нахождения.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2.4. Одновременно с передачей Имущества Даритель передает Одаряемому документацию, принадлежности, расходные материалы, запасные части.</w:t>
      </w:r>
    </w:p>
    <w:p w:rsidR="0062545B" w:rsidRPr="005C6855" w:rsidRDefault="0062545B" w:rsidP="006254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3.1. Одаряемый вправе в любое время до передачи ему дара от него отказаться. В этом случае Договор считается расторгнутым. Отказ от дара должен быть совершен в письменной форме.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3.2. Даритель вправе потребовать возмещения реального ущерба, причиненного отказом Одаряемого принять Имущество в дар.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45B" w:rsidRPr="005C6855" w:rsidRDefault="0062545B" w:rsidP="006254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4.1. Договор вступает в силу с даты его подписания уполномоченными представителями обеих Сторон и действует до полного исполнения Сторонами своих обязательств.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lastRenderedPageBreak/>
        <w:t>4.2. Договор составлен в двух экземплярах, по одному для каждой из Сторон.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4.3.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4.4. Неотъемлемой частью настоящего Договора является</w:t>
      </w:r>
      <w:r w:rsidR="00D52C41">
        <w:rPr>
          <w:rFonts w:ascii="Times New Roman" w:hAnsi="Times New Roman" w:cs="Times New Roman"/>
          <w:sz w:val="28"/>
          <w:szCs w:val="28"/>
        </w:rPr>
        <w:t xml:space="preserve"> </w:t>
      </w:r>
      <w:r w:rsidRPr="005C6855">
        <w:rPr>
          <w:rFonts w:ascii="Times New Roman" w:hAnsi="Times New Roman" w:cs="Times New Roman"/>
          <w:sz w:val="28"/>
          <w:szCs w:val="28"/>
        </w:rPr>
        <w:t>Акт приема-п</w:t>
      </w:r>
      <w:r>
        <w:rPr>
          <w:rFonts w:ascii="Times New Roman" w:hAnsi="Times New Roman" w:cs="Times New Roman"/>
          <w:sz w:val="28"/>
          <w:szCs w:val="28"/>
        </w:rPr>
        <w:t>ередачи Имущества (Приложение №</w:t>
      </w:r>
      <w:r w:rsidR="00417B45">
        <w:rPr>
          <w:rFonts w:ascii="Times New Roman" w:hAnsi="Times New Roman" w:cs="Times New Roman"/>
          <w:sz w:val="28"/>
          <w:szCs w:val="28"/>
        </w:rPr>
        <w:t>2</w:t>
      </w:r>
      <w:r w:rsidRPr="005C6855">
        <w:rPr>
          <w:rFonts w:ascii="Times New Roman" w:hAnsi="Times New Roman" w:cs="Times New Roman"/>
          <w:sz w:val="28"/>
          <w:szCs w:val="28"/>
        </w:rPr>
        <w:t>).</w:t>
      </w:r>
    </w:p>
    <w:p w:rsidR="0062545B" w:rsidRPr="005C6855" w:rsidRDefault="0062545B" w:rsidP="006254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45B" w:rsidRDefault="0062545B" w:rsidP="006254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5. АДРЕСА И РЕКВИЗИТЫ СТОРОН</w:t>
      </w:r>
    </w:p>
    <w:p w:rsidR="0062545B" w:rsidRPr="005C6855" w:rsidRDefault="0062545B" w:rsidP="0062545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Look w:val="00A0" w:firstRow="1" w:lastRow="0" w:firstColumn="1" w:lastColumn="0" w:noHBand="0" w:noVBand="0"/>
      </w:tblPr>
      <w:tblGrid>
        <w:gridCol w:w="5070"/>
        <w:gridCol w:w="4927"/>
      </w:tblGrid>
      <w:tr w:rsidR="0062545B" w:rsidRPr="005C6855" w:rsidTr="00CB3601">
        <w:tc>
          <w:tcPr>
            <w:tcW w:w="5070" w:type="dxa"/>
          </w:tcPr>
          <w:p w:rsidR="00C646B8" w:rsidRDefault="0062545B" w:rsidP="00CB360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855">
              <w:rPr>
                <w:rFonts w:ascii="Times New Roman" w:hAnsi="Times New Roman" w:cs="Times New Roman"/>
                <w:sz w:val="28"/>
                <w:szCs w:val="28"/>
              </w:rPr>
              <w:t xml:space="preserve">5.1. Даритель: </w:t>
            </w:r>
          </w:p>
          <w:p w:rsidR="0062545B" w:rsidRPr="005C6855" w:rsidRDefault="0062545B" w:rsidP="00CB3601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68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C646B8" w:rsidRDefault="00C646B8" w:rsidP="00C646B8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46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545B" w:rsidRPr="00C646B8" w:rsidRDefault="00C646B8" w:rsidP="00C646B8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аспортные данные,</w:t>
            </w:r>
          </w:p>
          <w:p w:rsidR="00C646B8" w:rsidRPr="00C646B8" w:rsidRDefault="00C646B8" w:rsidP="00C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жительство по </w:t>
            </w:r>
            <w:r w:rsidRPr="00C6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</w:t>
            </w:r>
          </w:p>
          <w:p w:rsidR="0062545B" w:rsidRPr="00CF3AE9" w:rsidRDefault="0062545B" w:rsidP="00C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45B" w:rsidRPr="005C6855" w:rsidRDefault="0062545B" w:rsidP="00C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45B" w:rsidRPr="005C6855" w:rsidRDefault="0062545B" w:rsidP="00CB3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2545B" w:rsidRPr="005C6855" w:rsidRDefault="0062545B" w:rsidP="00CB3601">
            <w:pPr>
              <w:widowControl w:val="0"/>
              <w:tabs>
                <w:tab w:val="left" w:pos="284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C6855">
              <w:rPr>
                <w:rFonts w:ascii="Times New Roman" w:hAnsi="Times New Roman" w:cs="Times New Roman"/>
                <w:sz w:val="28"/>
                <w:szCs w:val="28"/>
              </w:rPr>
              <w:t>5.2. Одаряемый:</w:t>
            </w:r>
          </w:p>
          <w:p w:rsidR="0062545B" w:rsidRPr="005C6855" w:rsidRDefault="0062545B" w:rsidP="00CB3601">
            <w:pPr>
              <w:widowControl w:val="0"/>
              <w:tabs>
                <w:tab w:val="left" w:pos="284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</w:t>
            </w:r>
            <w:r w:rsidR="003F6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ВО «СГЭУ»</w:t>
            </w:r>
          </w:p>
          <w:p w:rsidR="0062545B" w:rsidRPr="005C6855" w:rsidRDefault="00065DED" w:rsidP="00CB3601">
            <w:pPr>
              <w:widowControl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 места </w:t>
            </w:r>
            <w:r w:rsidR="0062545B"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нахождения: 443090,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2545B"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Приволжский федеральный округ, Самарская область, г. Самара, ул. Советской Армии, д. 141</w:t>
            </w:r>
          </w:p>
          <w:p w:rsidR="0062545B" w:rsidRPr="005C6855" w:rsidRDefault="0062545B" w:rsidP="00CB3601">
            <w:pPr>
              <w:widowControl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(846) 933-87-78</w:t>
            </w:r>
          </w:p>
          <w:p w:rsidR="0062545B" w:rsidRPr="005C6855" w:rsidRDefault="0062545B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e-mail:rector@sseu.ru</w:t>
            </w:r>
            <w:proofErr w:type="spellEnd"/>
          </w:p>
          <w:p w:rsidR="0062545B" w:rsidRPr="00280D38" w:rsidRDefault="0062545B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Получатель: </w:t>
            </w:r>
            <w:r w:rsidR="007D3EF9"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УФК по Самарской </w:t>
            </w:r>
          </w:p>
          <w:p w:rsidR="007D3EF9" w:rsidRPr="00280D38" w:rsidRDefault="007D3EF9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(ФГАОУ ВО «СГЭУ»,</w:t>
            </w:r>
          </w:p>
          <w:p w:rsidR="007D3EF9" w:rsidRPr="00280D38" w:rsidRDefault="007D3EF9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л/с 30426К30370)</w:t>
            </w:r>
          </w:p>
          <w:p w:rsidR="00FF0731" w:rsidRPr="00280D38" w:rsidRDefault="00FF0731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Банк: ОТДЕЛЕНИЕ САМАРА БАНКА РОССИИ//УФК по Самарской области г Самара</w:t>
            </w:r>
          </w:p>
          <w:p w:rsidR="00FF0731" w:rsidRPr="00280D38" w:rsidRDefault="00FF0731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013601205</w:t>
            </w:r>
          </w:p>
          <w:p w:rsidR="00FF0731" w:rsidRPr="00280D38" w:rsidRDefault="00FF0731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 40102810545370000036 – (</w:t>
            </w:r>
            <w:proofErr w:type="spellStart"/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</w:t>
            </w:r>
            <w:proofErr w:type="spellEnd"/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счет)</w:t>
            </w:r>
          </w:p>
          <w:p w:rsidR="00FF0731" w:rsidRPr="00280D38" w:rsidRDefault="00FF0731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счета 03214643000000014200 – (банковский счет)</w:t>
            </w:r>
          </w:p>
          <w:p w:rsidR="00FF0731" w:rsidRPr="00280D38" w:rsidRDefault="00FF0731" w:rsidP="00FF073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6318100897 </w:t>
            </w:r>
          </w:p>
          <w:p w:rsidR="00FF0731" w:rsidRPr="00280D38" w:rsidRDefault="00FF0731" w:rsidP="00FF073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631801001</w:t>
            </w:r>
          </w:p>
          <w:p w:rsidR="00FF0731" w:rsidRPr="00280D38" w:rsidRDefault="00FF0731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1026301505120</w:t>
            </w:r>
          </w:p>
          <w:p w:rsidR="00FF0731" w:rsidRPr="00664128" w:rsidRDefault="00FF0731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36701345</w:t>
            </w:r>
          </w:p>
          <w:p w:rsidR="00FF0731" w:rsidRPr="00280D38" w:rsidRDefault="00FF0731" w:rsidP="00FF073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 85.22</w:t>
            </w:r>
          </w:p>
          <w:p w:rsidR="00FF0731" w:rsidRPr="00280D38" w:rsidRDefault="00FF0731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731" w:rsidRPr="00664128" w:rsidRDefault="00FF0731" w:rsidP="00CB3601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2545B" w:rsidRPr="005C6855" w:rsidRDefault="0062545B" w:rsidP="00280D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545B" w:rsidRDefault="0062545B" w:rsidP="006254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855">
        <w:rPr>
          <w:rFonts w:ascii="Times New Roman" w:hAnsi="Times New Roman" w:cs="Times New Roman"/>
          <w:sz w:val="28"/>
          <w:szCs w:val="28"/>
        </w:rPr>
        <w:t>6. ПОДПИСИ СТОРОН</w:t>
      </w:r>
    </w:p>
    <w:p w:rsidR="0062545B" w:rsidRDefault="0062545B" w:rsidP="006254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545B" w:rsidTr="00CB3601">
        <w:tc>
          <w:tcPr>
            <w:tcW w:w="4672" w:type="dxa"/>
          </w:tcPr>
          <w:p w:rsidR="0062545B" w:rsidRDefault="0062545B" w:rsidP="00CB36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C6855">
              <w:rPr>
                <w:rFonts w:ascii="Times New Roman" w:hAnsi="Times New Roman" w:cs="Times New Roman"/>
                <w:sz w:val="28"/>
                <w:szCs w:val="28"/>
              </w:rPr>
              <w:t>Даритель</w:t>
            </w:r>
          </w:p>
          <w:p w:rsidR="0062545B" w:rsidRDefault="0062545B" w:rsidP="00CB36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5B" w:rsidRDefault="0062545B" w:rsidP="00CF3AE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855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r w:rsidR="00C646B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5C685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</w:tc>
        <w:tc>
          <w:tcPr>
            <w:tcW w:w="4673" w:type="dxa"/>
          </w:tcPr>
          <w:p w:rsidR="0062545B" w:rsidRPr="00BF2710" w:rsidRDefault="0062545B" w:rsidP="00CB3601">
            <w:pPr>
              <w:widowControl w:val="0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6855">
              <w:rPr>
                <w:rFonts w:ascii="Times New Roman" w:hAnsi="Times New Roman" w:cs="Times New Roman"/>
                <w:sz w:val="28"/>
                <w:szCs w:val="28"/>
              </w:rPr>
              <w:t>Одаряемый</w:t>
            </w:r>
          </w:p>
          <w:p w:rsidR="00155367" w:rsidRDefault="0062545B" w:rsidP="00CB3601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Ректор___________/С.И. Ашмарина/</w:t>
            </w:r>
          </w:p>
          <w:p w:rsidR="00280D38" w:rsidRDefault="00280D38" w:rsidP="00CB3601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D38" w:rsidRPr="00AA75FA" w:rsidRDefault="00280D38" w:rsidP="00CB3601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251B" w:rsidRDefault="00BF2710" w:rsidP="00BF2710">
      <w:pPr>
        <w:spacing w:before="280" w:after="1" w:line="220" w:lineRule="atLeast"/>
      </w:pPr>
      <w:r>
        <w:lastRenderedPageBreak/>
        <w:t xml:space="preserve">                                                                                                                                      </w:t>
      </w:r>
      <w:r w:rsidR="00280D38">
        <w:t xml:space="preserve">             </w:t>
      </w:r>
    </w:p>
    <w:p w:rsidR="0062545B" w:rsidRPr="00BC5038" w:rsidRDefault="0053251B" w:rsidP="00BF2710">
      <w:pPr>
        <w:spacing w:before="280" w:after="1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62545B"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254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826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2545B" w:rsidRPr="00BC5038" w:rsidRDefault="0062545B" w:rsidP="0062545B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 дарения движимого имущества</w:t>
      </w:r>
    </w:p>
    <w:p w:rsidR="0062545B" w:rsidRPr="00BC5038" w:rsidRDefault="0062545B" w:rsidP="0062545B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____от "</w:t>
      </w:r>
      <w:r w:rsidR="008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00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0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proofErr w:type="gramStart"/>
      <w:r w:rsidR="005470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proofErr w:type="gramEnd"/>
      <w:r w:rsidR="00C646B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2545B" w:rsidRPr="00BC5038" w:rsidRDefault="0062545B" w:rsidP="0062545B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5B" w:rsidRPr="00BC5038" w:rsidRDefault="0062545B" w:rsidP="0062545B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62545B" w:rsidRPr="00BC5038" w:rsidRDefault="0062545B" w:rsidP="0062545B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приема-передачи движимого имущества</w:t>
      </w:r>
    </w:p>
    <w:p w:rsidR="0062545B" w:rsidRPr="00BC5038" w:rsidRDefault="0062545B" w:rsidP="006254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5B" w:rsidRDefault="0062545B" w:rsidP="006254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</w:t>
      </w:r>
      <w:r w:rsidR="008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00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470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646B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3251B" w:rsidRPr="00BC5038" w:rsidRDefault="0053251B" w:rsidP="006254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5B" w:rsidRPr="00BC5038" w:rsidRDefault="0062545B" w:rsidP="006254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32" w:rsidRDefault="0062545B" w:rsidP="00155367">
      <w:pPr>
        <w:widowControl w:val="0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C6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6B8" w:rsidRPr="00C646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ФИО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"Даритель", и </w:t>
      </w:r>
      <w:r w:rsidR="0054700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едеральное государственное </w:t>
      </w:r>
      <w:r w:rsidR="005470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образовательное учреждение высшего образования «Самарский государственный экономический университет», именуемое в дальнейшем "Одаряемый", в лице в лице ректора С.И. </w:t>
      </w:r>
      <w:proofErr w:type="spellStart"/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Ашмариной</w:t>
      </w:r>
      <w:proofErr w:type="spellEnd"/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 на основании Устава, с другой</w:t>
      </w:r>
      <w:r w:rsidR="0054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 именуемые вместе "Стороны", а по отдельности "Сторона",  составили</w:t>
      </w:r>
      <w:r w:rsidR="0066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приема-передачи движимого имущества (далее - Акт) по Договору</w:t>
      </w:r>
      <w:r w:rsidR="0015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дарения движимого имущества от "</w:t>
      </w:r>
      <w:r w:rsidR="008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00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8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0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8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646B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62545B" w:rsidRPr="00367BBE" w:rsidRDefault="0062545B" w:rsidP="00155367">
      <w:pPr>
        <w:widowControl w:val="0"/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(далее - Договор)</w:t>
      </w:r>
      <w:r w:rsidR="00D5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нижеследующем:</w:t>
      </w:r>
    </w:p>
    <w:p w:rsidR="0062545B" w:rsidRPr="00BC5038" w:rsidRDefault="0062545B" w:rsidP="00D52C41">
      <w:pPr>
        <w:pStyle w:val="a4"/>
        <w:numPr>
          <w:ilvl w:val="0"/>
          <w:numId w:val="1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Даритель безвозмездно передал в собственность Одаряемого</w:t>
      </w:r>
      <w:r w:rsidR="00D5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Имущество):</w:t>
      </w:r>
    </w:p>
    <w:p w:rsidR="0062545B" w:rsidRPr="00BC5038" w:rsidRDefault="0062545B" w:rsidP="0062545B">
      <w:pPr>
        <w:pStyle w:val="a4"/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367" w:rsidRPr="00667232" w:rsidRDefault="00155367" w:rsidP="0015536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32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667232" w:rsidRPr="0066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Диваны в количестве 4 штук</w:t>
      </w:r>
      <w:r w:rsidR="003F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перечнем имущества (Приложение 1) и условиями договора.</w:t>
      </w:r>
    </w:p>
    <w:p w:rsidR="0062545B" w:rsidRPr="00BC5038" w:rsidRDefault="0062545B" w:rsidP="00D52C41">
      <w:pPr>
        <w:pStyle w:val="a4"/>
        <w:numPr>
          <w:ilvl w:val="0"/>
          <w:numId w:val="1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Даритель  гарантирует</w:t>
      </w:r>
      <w:proofErr w:type="gramEnd"/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 передаваемое Имущество  принадлежит  ему</w:t>
      </w:r>
      <w:r w:rsidR="0066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не является предметом залога, в споре и под арестом</w:t>
      </w:r>
      <w:r w:rsidR="0066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состоит.</w:t>
      </w:r>
    </w:p>
    <w:p w:rsidR="0062545B" w:rsidRDefault="0062545B" w:rsidP="00D52C41">
      <w:pPr>
        <w:pStyle w:val="a4"/>
        <w:numPr>
          <w:ilvl w:val="0"/>
          <w:numId w:val="1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в двух экземплярах, по одному для Сторон.</w:t>
      </w:r>
    </w:p>
    <w:p w:rsidR="008E12B6" w:rsidRPr="0053251B" w:rsidRDefault="008E12B6" w:rsidP="0053251B">
      <w:pPr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5B" w:rsidRDefault="0062545B" w:rsidP="0062545B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5B" w:rsidRPr="00BC5038" w:rsidRDefault="00667232" w:rsidP="0062545B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545B"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ПОДПИСИ СТОРОН:</w:t>
      </w:r>
    </w:p>
    <w:p w:rsidR="0062545B" w:rsidRPr="00BC5038" w:rsidRDefault="0062545B" w:rsidP="0062545B">
      <w:pPr>
        <w:spacing w:after="1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545B" w:rsidRPr="00AA75FA" w:rsidTr="00CB3601">
        <w:tc>
          <w:tcPr>
            <w:tcW w:w="4672" w:type="dxa"/>
          </w:tcPr>
          <w:p w:rsidR="0062545B" w:rsidRDefault="00667232" w:rsidP="00CB36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25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45B" w:rsidRPr="005C6855">
              <w:rPr>
                <w:rFonts w:ascii="Times New Roman" w:hAnsi="Times New Roman" w:cs="Times New Roman"/>
                <w:sz w:val="28"/>
                <w:szCs w:val="28"/>
              </w:rPr>
              <w:t>Даритель</w:t>
            </w:r>
          </w:p>
          <w:p w:rsidR="0062545B" w:rsidRDefault="0062545B" w:rsidP="00CB36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710" w:rsidRDefault="00BF2710" w:rsidP="00CB36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45B" w:rsidRDefault="0062545B" w:rsidP="001553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855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r w:rsidR="00C646B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5C685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</w:tc>
        <w:tc>
          <w:tcPr>
            <w:tcW w:w="4673" w:type="dxa"/>
          </w:tcPr>
          <w:p w:rsidR="0062545B" w:rsidRPr="00BC5038" w:rsidRDefault="0062545B" w:rsidP="00CB3601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Одаряемый</w:t>
            </w:r>
          </w:p>
          <w:p w:rsidR="0062545B" w:rsidRDefault="0062545B" w:rsidP="00CB3601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45B" w:rsidRPr="00AA75FA" w:rsidRDefault="0062545B" w:rsidP="00CB3601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Ректор___________/С.И. Ашмарина/</w:t>
            </w:r>
          </w:p>
        </w:tc>
      </w:tr>
    </w:tbl>
    <w:p w:rsidR="0062545B" w:rsidRPr="00BC5038" w:rsidRDefault="0062545B" w:rsidP="0062545B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5038">
        <w:rPr>
          <w:rFonts w:ascii="Times New Roman" w:eastAsia="Times New Roman" w:hAnsi="Times New Roman" w:cs="Times New Roman"/>
          <w:sz w:val="18"/>
          <w:szCs w:val="18"/>
          <w:lang w:eastAsia="ru-RU"/>
        </w:rPr>
        <w:t>(М.П.)</w:t>
      </w:r>
    </w:p>
    <w:p w:rsidR="00155367" w:rsidRDefault="00155367" w:rsidP="00BF2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367" w:rsidRDefault="00155367" w:rsidP="00BF2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12B6" w:rsidRDefault="008E12B6" w:rsidP="00BF2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12B6" w:rsidRDefault="008E12B6" w:rsidP="00BF2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367" w:rsidRDefault="00155367" w:rsidP="00BF2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367" w:rsidRDefault="00155367" w:rsidP="00BF2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367" w:rsidRDefault="00155367" w:rsidP="00BF2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367" w:rsidRDefault="00BF2710" w:rsidP="005E4A32">
      <w:pPr>
        <w:jc w:val="right"/>
        <w:rPr>
          <w:rFonts w:ascii="Times New Roman" w:hAnsi="Times New Roman" w:cs="Times New Roman"/>
          <w:sz w:val="28"/>
          <w:szCs w:val="28"/>
        </w:rPr>
      </w:pPr>
      <w:r w:rsidRPr="00BF2710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F2710" w:rsidRDefault="00BF2710" w:rsidP="00BF2710">
      <w:pPr>
        <w:jc w:val="right"/>
        <w:rPr>
          <w:rFonts w:ascii="Times New Roman" w:hAnsi="Times New Roman" w:cs="Times New Roman"/>
          <w:sz w:val="28"/>
          <w:szCs w:val="28"/>
        </w:rPr>
      </w:pPr>
      <w:r w:rsidRPr="00BF2710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="00D52C41">
        <w:rPr>
          <w:rFonts w:ascii="Times New Roman" w:hAnsi="Times New Roman" w:cs="Times New Roman"/>
          <w:sz w:val="28"/>
          <w:szCs w:val="28"/>
        </w:rPr>
        <w:t>дарения движимого имущества</w:t>
      </w:r>
      <w:r w:rsidRPr="00BF2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51B" w:rsidRPr="00BC5038" w:rsidRDefault="0053251B" w:rsidP="0053251B">
      <w:pPr>
        <w:spacing w:after="1" w:line="2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____от "</w:t>
      </w:r>
      <w:r w:rsidR="0054700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0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gramStart"/>
      <w:r w:rsidR="005470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proofErr w:type="gramEnd"/>
      <w:r w:rsidR="00C646B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67232" w:rsidRPr="00BF2710" w:rsidRDefault="00667232" w:rsidP="00BF27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2710" w:rsidRPr="00BF2710" w:rsidRDefault="00BF2710" w:rsidP="00BF2710">
      <w:pPr>
        <w:rPr>
          <w:rFonts w:ascii="Times New Roman" w:hAnsi="Times New Roman" w:cs="Times New Roman"/>
          <w:sz w:val="28"/>
          <w:szCs w:val="28"/>
        </w:rPr>
      </w:pPr>
    </w:p>
    <w:p w:rsidR="00BF2710" w:rsidRDefault="00BF2710" w:rsidP="00BF27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710">
        <w:rPr>
          <w:rFonts w:ascii="Times New Roman" w:hAnsi="Times New Roman" w:cs="Times New Roman"/>
          <w:sz w:val="28"/>
          <w:szCs w:val="28"/>
        </w:rPr>
        <w:t>Перечень имущества</w:t>
      </w:r>
    </w:p>
    <w:p w:rsidR="00441A9C" w:rsidRDefault="00441A9C" w:rsidP="00BF27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708"/>
        <w:gridCol w:w="1111"/>
        <w:gridCol w:w="2410"/>
      </w:tblGrid>
      <w:tr w:rsidR="00441A9C" w:rsidTr="00441A9C">
        <w:tc>
          <w:tcPr>
            <w:tcW w:w="988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08" w:type="dxa"/>
          </w:tcPr>
          <w:p w:rsidR="00441A9C" w:rsidRPr="00441A9C" w:rsidRDefault="00441A9C" w:rsidP="00441A9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41A9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11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410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417B45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441A9C" w:rsidTr="00C646B8">
        <w:trPr>
          <w:trHeight w:val="623"/>
        </w:trPr>
        <w:tc>
          <w:tcPr>
            <w:tcW w:w="988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0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:rsidR="00441A9C" w:rsidRDefault="00441A9C" w:rsidP="00DA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A9C" w:rsidTr="00441A9C">
        <w:tc>
          <w:tcPr>
            <w:tcW w:w="988" w:type="dxa"/>
          </w:tcPr>
          <w:p w:rsidR="008E12B6" w:rsidRDefault="008E12B6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9C" w:rsidRDefault="00DA074A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08" w:type="dxa"/>
          </w:tcPr>
          <w:p w:rsidR="00441A9C" w:rsidRDefault="00441A9C" w:rsidP="00DA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A9C" w:rsidTr="00441A9C">
        <w:tc>
          <w:tcPr>
            <w:tcW w:w="988" w:type="dxa"/>
          </w:tcPr>
          <w:p w:rsidR="008E12B6" w:rsidRDefault="008E12B6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9C" w:rsidRDefault="00DA074A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08" w:type="dxa"/>
          </w:tcPr>
          <w:p w:rsidR="00441A9C" w:rsidRDefault="00441A9C" w:rsidP="00DA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A9C" w:rsidTr="00441A9C">
        <w:tc>
          <w:tcPr>
            <w:tcW w:w="988" w:type="dxa"/>
          </w:tcPr>
          <w:p w:rsidR="008E12B6" w:rsidRDefault="008E12B6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A9C" w:rsidRDefault="00DA074A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08" w:type="dxa"/>
          </w:tcPr>
          <w:p w:rsidR="00441A9C" w:rsidRDefault="00441A9C" w:rsidP="00DA0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A9C" w:rsidTr="00441A9C">
        <w:tc>
          <w:tcPr>
            <w:tcW w:w="988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441A9C" w:rsidRDefault="00DA074A" w:rsidP="00DA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 О Г О</w:t>
            </w:r>
          </w:p>
        </w:tc>
        <w:tc>
          <w:tcPr>
            <w:tcW w:w="1111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1A9C" w:rsidRDefault="00441A9C" w:rsidP="00BF2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A9C" w:rsidRDefault="00441A9C" w:rsidP="00BF2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74A" w:rsidRDefault="00DA074A" w:rsidP="00BF27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074A" w:rsidRPr="00AA75FA" w:rsidTr="00C24A91">
        <w:tc>
          <w:tcPr>
            <w:tcW w:w="4672" w:type="dxa"/>
          </w:tcPr>
          <w:p w:rsidR="00DA074A" w:rsidRDefault="00DA074A" w:rsidP="00C24A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646B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C6855">
              <w:rPr>
                <w:rFonts w:ascii="Times New Roman" w:hAnsi="Times New Roman" w:cs="Times New Roman"/>
                <w:sz w:val="28"/>
                <w:szCs w:val="28"/>
              </w:rPr>
              <w:t>Даритель</w:t>
            </w:r>
          </w:p>
          <w:p w:rsidR="00DA074A" w:rsidRDefault="00DA074A" w:rsidP="00C24A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4A" w:rsidRDefault="00DA074A" w:rsidP="00C24A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4A" w:rsidRDefault="00DA074A" w:rsidP="00C24A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855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r w:rsidR="00C646B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5C6855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</w:tc>
        <w:tc>
          <w:tcPr>
            <w:tcW w:w="4673" w:type="dxa"/>
          </w:tcPr>
          <w:p w:rsidR="00DA074A" w:rsidRPr="00BC5038" w:rsidRDefault="00DA074A" w:rsidP="00C24A91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Одаряемый</w:t>
            </w:r>
          </w:p>
          <w:p w:rsidR="00DA074A" w:rsidRDefault="00DA074A" w:rsidP="00C24A91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074A" w:rsidRPr="00AA75FA" w:rsidRDefault="00DA074A" w:rsidP="00C24A91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Ректор___________/С.И. Ашмарина/</w:t>
            </w:r>
          </w:p>
        </w:tc>
      </w:tr>
    </w:tbl>
    <w:p w:rsidR="00DA074A" w:rsidRPr="00BF2710" w:rsidRDefault="00DA074A" w:rsidP="00BF27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074A" w:rsidRPr="00BF2710" w:rsidSect="00280D3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8AB"/>
    <w:multiLevelType w:val="multilevel"/>
    <w:tmpl w:val="AE34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EDC02CF"/>
    <w:multiLevelType w:val="hybridMultilevel"/>
    <w:tmpl w:val="F30A512C"/>
    <w:lvl w:ilvl="0" w:tplc="E9089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4B2B98"/>
    <w:multiLevelType w:val="hybridMultilevel"/>
    <w:tmpl w:val="2F369586"/>
    <w:lvl w:ilvl="0" w:tplc="E9089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5B"/>
    <w:rsid w:val="00065DED"/>
    <w:rsid w:val="00087236"/>
    <w:rsid w:val="00155367"/>
    <w:rsid w:val="00280D38"/>
    <w:rsid w:val="003826AD"/>
    <w:rsid w:val="003F660F"/>
    <w:rsid w:val="00417B45"/>
    <w:rsid w:val="00441A9C"/>
    <w:rsid w:val="00463574"/>
    <w:rsid w:val="0053251B"/>
    <w:rsid w:val="00536F1E"/>
    <w:rsid w:val="00547002"/>
    <w:rsid w:val="005E4A32"/>
    <w:rsid w:val="0062545B"/>
    <w:rsid w:val="00664128"/>
    <w:rsid w:val="00667232"/>
    <w:rsid w:val="00780648"/>
    <w:rsid w:val="007D3EF9"/>
    <w:rsid w:val="00854067"/>
    <w:rsid w:val="008E12B6"/>
    <w:rsid w:val="008E42A0"/>
    <w:rsid w:val="00A6035B"/>
    <w:rsid w:val="00B13F18"/>
    <w:rsid w:val="00BF2710"/>
    <w:rsid w:val="00C23B12"/>
    <w:rsid w:val="00C646B8"/>
    <w:rsid w:val="00CC5FE0"/>
    <w:rsid w:val="00CF3AE9"/>
    <w:rsid w:val="00D52C41"/>
    <w:rsid w:val="00DA074A"/>
    <w:rsid w:val="00E16EBB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466C"/>
  <w15:docId w15:val="{B74A45B6-9708-4A0C-AED9-1970016A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4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4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2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4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364D0540760B7644F7D15E573E33BAA8EB1DE97499E3F4B6F10C9050A1B90DFA94F64230105B0ACA849E3DW8O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AusevaT.A</dc:creator>
  <cp:lastModifiedBy>Елена Г. Палагина</cp:lastModifiedBy>
  <cp:revision>10</cp:revision>
  <cp:lastPrinted>2021-05-20T06:02:00Z</cp:lastPrinted>
  <dcterms:created xsi:type="dcterms:W3CDTF">2021-05-12T05:56:00Z</dcterms:created>
  <dcterms:modified xsi:type="dcterms:W3CDTF">2021-05-20T06:54:00Z</dcterms:modified>
</cp:coreProperties>
</file>